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50AC" w:rsidRDefault="003350AC" w:rsidP="003350AC">
      <w:pPr>
        <w:rPr>
          <w:lang w:val="en-US"/>
        </w:rPr>
      </w:pPr>
      <w:r>
        <w:rPr>
          <w:lang w:val="en-US"/>
        </w:rPr>
        <w:t>Table S5 Disease Incidence (DI%) for 10 varieties inoculated with 10 acutatum and 6 nymphaeae isolates.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35"/>
        <w:gridCol w:w="736"/>
        <w:gridCol w:w="803"/>
        <w:gridCol w:w="803"/>
        <w:gridCol w:w="803"/>
        <w:gridCol w:w="803"/>
        <w:gridCol w:w="803"/>
        <w:gridCol w:w="797"/>
        <w:gridCol w:w="803"/>
        <w:gridCol w:w="773"/>
        <w:gridCol w:w="803"/>
        <w:gridCol w:w="803"/>
        <w:gridCol w:w="797"/>
        <w:gridCol w:w="803"/>
        <w:gridCol w:w="797"/>
        <w:gridCol w:w="803"/>
        <w:gridCol w:w="865"/>
      </w:tblGrid>
      <w:tr w:rsidR="003350AC" w:rsidRPr="00B312A2" w:rsidTr="00A10853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DI%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283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el-GR"/>
              </w:rPr>
              <w:t>C. acutatum</w:t>
            </w:r>
          </w:p>
        </w:tc>
        <w:tc>
          <w:tcPr>
            <w:tcW w:w="17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el-GR"/>
              </w:rPr>
              <w:t>C. nymphaeae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Variety/Strain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FKor1.4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FArb3.4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FKor4.2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FKor5.1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FKor7.2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FAth9.1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FKor10.1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FKor18.2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FKal19.1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FKal46.1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FAth24.1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FKor34.1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FKor37.2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FKor44.3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FKor47.1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FMeg61.1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Asprolia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57.14a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57.81a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57.134a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52.37a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52.38abc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Athinolia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14.28ab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52.38a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4.76b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23.81ab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0b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4.76b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4.76b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0b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4.76b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4.76b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0b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0b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0b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4.76b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14.28ab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0b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Kalamon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90.47ab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100a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100a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95.24a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90.47ab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90.47ab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95.24a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95.24a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80.95ab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100a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100a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100a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Koroneiki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45.5ab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49.74ab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69.31ab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76.19ab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80.95ab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57.14ab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76.19ab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57.14a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90.47a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Koutsourelia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57.14ab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40.21abc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90.47a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28.57bc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52.38abc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57.14ab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57.1ab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85.72a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28.57bc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27.44bc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Manaki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9.52bc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47.61abc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19.04bc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19.04bc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42.85abc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52.38abc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33.33abc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52.38abc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Mavrolia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19.05bc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57.26ab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52.38ab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80.95ab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76.19a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80.95a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76.18a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76.09a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76.18a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85.71a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Megaritiki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61.90a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9.52ab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23.81ab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38.09ab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38.09ab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19.05ab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19.05ab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38.09ab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14.28ab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47.62ab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33.33ab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28.57ab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23.81ab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19.04ab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Myrtolia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28.57a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9.52a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23.81a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33.33a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42.85a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9.52a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19.04a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33.33a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14.28a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28.57a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38.09a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19.04a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52.38a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19.05a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19.04a</w:t>
            </w:r>
          </w:p>
        </w:tc>
      </w:tr>
      <w:tr w:rsidR="003350AC" w:rsidRPr="00B312A2" w:rsidTr="00A10853">
        <w:trPr>
          <w:trHeight w:val="28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Nemoutiana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76.18a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95.24a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76.18a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61.9ab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57.14ab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80.95a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66.66ab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71.42ab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71.43ab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0AC" w:rsidRPr="00B312A2" w:rsidRDefault="003350AC" w:rsidP="00A10853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52.38ab</w:t>
            </w:r>
          </w:p>
        </w:tc>
      </w:tr>
    </w:tbl>
    <w:p w:rsidR="003350AC" w:rsidRDefault="003350AC" w:rsidP="003350AC">
      <w:pPr>
        <w:rPr>
          <w:lang w:val="en-US"/>
        </w:rPr>
      </w:pPr>
      <w:r>
        <w:rPr>
          <w:lang w:val="en-US"/>
        </w:rPr>
        <w:t>*Means within each row following by the same letter are not significantly different according to Tukey</w:t>
      </w:r>
      <w:r w:rsidRPr="00226734">
        <w:rPr>
          <w:lang w:val="en-US"/>
        </w:rPr>
        <w:t>’</w:t>
      </w:r>
      <w:r>
        <w:rPr>
          <w:lang w:val="en-US"/>
        </w:rPr>
        <w:t xml:space="preserve">s HSD, at </w:t>
      </w:r>
      <w:r>
        <w:t>α</w:t>
      </w:r>
      <w:r>
        <w:rPr>
          <w:lang w:val="en-US"/>
        </w:rPr>
        <w:t xml:space="preserve">=0.05 (N=3). </w:t>
      </w:r>
    </w:p>
    <w:p w:rsidR="00355701" w:rsidRPr="003350AC" w:rsidRDefault="00355701">
      <w:pPr>
        <w:rPr>
          <w:lang w:val="en-US"/>
        </w:rPr>
      </w:pPr>
    </w:p>
    <w:sectPr w:rsidR="00355701" w:rsidRPr="003350AC" w:rsidSect="003350AC">
      <w:pgSz w:w="1682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0AC"/>
    <w:rsid w:val="00007201"/>
    <w:rsid w:val="00013D65"/>
    <w:rsid w:val="00027A8D"/>
    <w:rsid w:val="000336B7"/>
    <w:rsid w:val="00035083"/>
    <w:rsid w:val="00044003"/>
    <w:rsid w:val="00053160"/>
    <w:rsid w:val="00066E3A"/>
    <w:rsid w:val="00081FDF"/>
    <w:rsid w:val="0008766A"/>
    <w:rsid w:val="000A253F"/>
    <w:rsid w:val="000B12BE"/>
    <w:rsid w:val="000B7680"/>
    <w:rsid w:val="000B79DA"/>
    <w:rsid w:val="000B7CF8"/>
    <w:rsid w:val="000C74CC"/>
    <w:rsid w:val="000C7EF1"/>
    <w:rsid w:val="000E127B"/>
    <w:rsid w:val="000E6042"/>
    <w:rsid w:val="001019AA"/>
    <w:rsid w:val="00104007"/>
    <w:rsid w:val="00121E5F"/>
    <w:rsid w:val="0012244A"/>
    <w:rsid w:val="001377F6"/>
    <w:rsid w:val="00142383"/>
    <w:rsid w:val="0014559A"/>
    <w:rsid w:val="0015084F"/>
    <w:rsid w:val="00150949"/>
    <w:rsid w:val="00154772"/>
    <w:rsid w:val="00172D72"/>
    <w:rsid w:val="001753FD"/>
    <w:rsid w:val="00191C3E"/>
    <w:rsid w:val="001A7AFF"/>
    <w:rsid w:val="001C4562"/>
    <w:rsid w:val="001D0F83"/>
    <w:rsid w:val="001E1B61"/>
    <w:rsid w:val="001E42AE"/>
    <w:rsid w:val="001E7CAE"/>
    <w:rsid w:val="001F2934"/>
    <w:rsid w:val="001F49DD"/>
    <w:rsid w:val="00202A11"/>
    <w:rsid w:val="0020470E"/>
    <w:rsid w:val="002052DF"/>
    <w:rsid w:val="00252A03"/>
    <w:rsid w:val="002548A6"/>
    <w:rsid w:val="00273DFC"/>
    <w:rsid w:val="00280DD5"/>
    <w:rsid w:val="00284D2A"/>
    <w:rsid w:val="0029037D"/>
    <w:rsid w:val="00296A1D"/>
    <w:rsid w:val="00297444"/>
    <w:rsid w:val="002A5CEE"/>
    <w:rsid w:val="002C013B"/>
    <w:rsid w:val="002D48EE"/>
    <w:rsid w:val="002D4D14"/>
    <w:rsid w:val="002E2570"/>
    <w:rsid w:val="00311786"/>
    <w:rsid w:val="0031673E"/>
    <w:rsid w:val="003234AA"/>
    <w:rsid w:val="00326C86"/>
    <w:rsid w:val="003350AC"/>
    <w:rsid w:val="00335B9C"/>
    <w:rsid w:val="00346AE3"/>
    <w:rsid w:val="00350168"/>
    <w:rsid w:val="00354DFE"/>
    <w:rsid w:val="00355701"/>
    <w:rsid w:val="00357F53"/>
    <w:rsid w:val="003621A9"/>
    <w:rsid w:val="0036394C"/>
    <w:rsid w:val="00364CC1"/>
    <w:rsid w:val="0037545C"/>
    <w:rsid w:val="00384221"/>
    <w:rsid w:val="003935FC"/>
    <w:rsid w:val="00395D3E"/>
    <w:rsid w:val="003A0985"/>
    <w:rsid w:val="003A2AF7"/>
    <w:rsid w:val="003B6FC7"/>
    <w:rsid w:val="00401622"/>
    <w:rsid w:val="004158F5"/>
    <w:rsid w:val="00432F47"/>
    <w:rsid w:val="00442490"/>
    <w:rsid w:val="00465D5E"/>
    <w:rsid w:val="004709F4"/>
    <w:rsid w:val="004764FF"/>
    <w:rsid w:val="0048156E"/>
    <w:rsid w:val="00497BA7"/>
    <w:rsid w:val="004A6A2D"/>
    <w:rsid w:val="004C148C"/>
    <w:rsid w:val="004D189A"/>
    <w:rsid w:val="004F299B"/>
    <w:rsid w:val="0050058C"/>
    <w:rsid w:val="00502800"/>
    <w:rsid w:val="00510DD4"/>
    <w:rsid w:val="00540EF5"/>
    <w:rsid w:val="00547F4F"/>
    <w:rsid w:val="00556B6E"/>
    <w:rsid w:val="00556DB7"/>
    <w:rsid w:val="00580C94"/>
    <w:rsid w:val="00580FA9"/>
    <w:rsid w:val="00581AAB"/>
    <w:rsid w:val="0058442E"/>
    <w:rsid w:val="005844F1"/>
    <w:rsid w:val="00584C4D"/>
    <w:rsid w:val="00587EC4"/>
    <w:rsid w:val="0059631E"/>
    <w:rsid w:val="005A182C"/>
    <w:rsid w:val="005B2F3A"/>
    <w:rsid w:val="005C0662"/>
    <w:rsid w:val="005C6834"/>
    <w:rsid w:val="005D622D"/>
    <w:rsid w:val="005D7176"/>
    <w:rsid w:val="006049F9"/>
    <w:rsid w:val="00642428"/>
    <w:rsid w:val="0065124D"/>
    <w:rsid w:val="00667684"/>
    <w:rsid w:val="006818FC"/>
    <w:rsid w:val="006969AA"/>
    <w:rsid w:val="006A1762"/>
    <w:rsid w:val="006B337B"/>
    <w:rsid w:val="006D5DE1"/>
    <w:rsid w:val="006D7E7F"/>
    <w:rsid w:val="006E315F"/>
    <w:rsid w:val="006F3A1E"/>
    <w:rsid w:val="006F4B1B"/>
    <w:rsid w:val="006F5DA1"/>
    <w:rsid w:val="0070181D"/>
    <w:rsid w:val="00706EF6"/>
    <w:rsid w:val="00712EEC"/>
    <w:rsid w:val="007502D6"/>
    <w:rsid w:val="007644D0"/>
    <w:rsid w:val="00782608"/>
    <w:rsid w:val="007A2AEA"/>
    <w:rsid w:val="007A739D"/>
    <w:rsid w:val="007B4F59"/>
    <w:rsid w:val="007D3764"/>
    <w:rsid w:val="007D51CE"/>
    <w:rsid w:val="007D533E"/>
    <w:rsid w:val="007E523F"/>
    <w:rsid w:val="007F7148"/>
    <w:rsid w:val="008009F7"/>
    <w:rsid w:val="00803520"/>
    <w:rsid w:val="008065C3"/>
    <w:rsid w:val="00806903"/>
    <w:rsid w:val="00827C67"/>
    <w:rsid w:val="00833AE6"/>
    <w:rsid w:val="00842AF3"/>
    <w:rsid w:val="0085553D"/>
    <w:rsid w:val="00862C83"/>
    <w:rsid w:val="00864F31"/>
    <w:rsid w:val="0086649E"/>
    <w:rsid w:val="008730EA"/>
    <w:rsid w:val="008760B8"/>
    <w:rsid w:val="00876765"/>
    <w:rsid w:val="008B0589"/>
    <w:rsid w:val="008C1247"/>
    <w:rsid w:val="008E55B0"/>
    <w:rsid w:val="008E7C47"/>
    <w:rsid w:val="008F70BC"/>
    <w:rsid w:val="008F7D78"/>
    <w:rsid w:val="00902A5E"/>
    <w:rsid w:val="00903868"/>
    <w:rsid w:val="00905421"/>
    <w:rsid w:val="009147E0"/>
    <w:rsid w:val="0092624C"/>
    <w:rsid w:val="0093198C"/>
    <w:rsid w:val="00940558"/>
    <w:rsid w:val="00942ABE"/>
    <w:rsid w:val="00950333"/>
    <w:rsid w:val="00955F03"/>
    <w:rsid w:val="00973D78"/>
    <w:rsid w:val="00984186"/>
    <w:rsid w:val="009A6735"/>
    <w:rsid w:val="009B7E7A"/>
    <w:rsid w:val="009E34CE"/>
    <w:rsid w:val="00A05B5A"/>
    <w:rsid w:val="00A1104F"/>
    <w:rsid w:val="00A239E5"/>
    <w:rsid w:val="00A3578F"/>
    <w:rsid w:val="00A57203"/>
    <w:rsid w:val="00A66937"/>
    <w:rsid w:val="00A72378"/>
    <w:rsid w:val="00A84924"/>
    <w:rsid w:val="00A84A80"/>
    <w:rsid w:val="00A945C5"/>
    <w:rsid w:val="00A97E2D"/>
    <w:rsid w:val="00AA0C7D"/>
    <w:rsid w:val="00AB1206"/>
    <w:rsid w:val="00AB1A50"/>
    <w:rsid w:val="00AB2B75"/>
    <w:rsid w:val="00AB4A63"/>
    <w:rsid w:val="00AD7849"/>
    <w:rsid w:val="00AD7FC3"/>
    <w:rsid w:val="00AE036B"/>
    <w:rsid w:val="00AF6F10"/>
    <w:rsid w:val="00B144C6"/>
    <w:rsid w:val="00B2304B"/>
    <w:rsid w:val="00B45DAB"/>
    <w:rsid w:val="00B46A6C"/>
    <w:rsid w:val="00B54792"/>
    <w:rsid w:val="00B6027F"/>
    <w:rsid w:val="00B62B17"/>
    <w:rsid w:val="00B80371"/>
    <w:rsid w:val="00B822D5"/>
    <w:rsid w:val="00BA3425"/>
    <w:rsid w:val="00BB24B8"/>
    <w:rsid w:val="00BB26BB"/>
    <w:rsid w:val="00BB6058"/>
    <w:rsid w:val="00BC2D4C"/>
    <w:rsid w:val="00BC7EB4"/>
    <w:rsid w:val="00BD768D"/>
    <w:rsid w:val="00BE7AB2"/>
    <w:rsid w:val="00BF500C"/>
    <w:rsid w:val="00BF75EC"/>
    <w:rsid w:val="00BF7C1F"/>
    <w:rsid w:val="00C04EC5"/>
    <w:rsid w:val="00C13C03"/>
    <w:rsid w:val="00C150DB"/>
    <w:rsid w:val="00C23AEC"/>
    <w:rsid w:val="00C23C1E"/>
    <w:rsid w:val="00C255ED"/>
    <w:rsid w:val="00C3056A"/>
    <w:rsid w:val="00C4480A"/>
    <w:rsid w:val="00C5362F"/>
    <w:rsid w:val="00C578D7"/>
    <w:rsid w:val="00C65D70"/>
    <w:rsid w:val="00C70B39"/>
    <w:rsid w:val="00CA3193"/>
    <w:rsid w:val="00CC723D"/>
    <w:rsid w:val="00CD3815"/>
    <w:rsid w:val="00CD5C80"/>
    <w:rsid w:val="00CE49BD"/>
    <w:rsid w:val="00CF0206"/>
    <w:rsid w:val="00CF7D13"/>
    <w:rsid w:val="00D05A41"/>
    <w:rsid w:val="00D13560"/>
    <w:rsid w:val="00D22469"/>
    <w:rsid w:val="00D31377"/>
    <w:rsid w:val="00D40018"/>
    <w:rsid w:val="00D554DD"/>
    <w:rsid w:val="00D573BB"/>
    <w:rsid w:val="00D622CE"/>
    <w:rsid w:val="00D630F5"/>
    <w:rsid w:val="00D77AA6"/>
    <w:rsid w:val="00D90BA1"/>
    <w:rsid w:val="00DA59F3"/>
    <w:rsid w:val="00DB1F81"/>
    <w:rsid w:val="00DB4942"/>
    <w:rsid w:val="00DB628C"/>
    <w:rsid w:val="00DB7BA2"/>
    <w:rsid w:val="00DC2A7E"/>
    <w:rsid w:val="00DC5520"/>
    <w:rsid w:val="00DD6589"/>
    <w:rsid w:val="00DE5FE7"/>
    <w:rsid w:val="00DF0A4D"/>
    <w:rsid w:val="00DF28EE"/>
    <w:rsid w:val="00DF3A15"/>
    <w:rsid w:val="00E01139"/>
    <w:rsid w:val="00E06D0F"/>
    <w:rsid w:val="00E20D42"/>
    <w:rsid w:val="00E23C8F"/>
    <w:rsid w:val="00E3737F"/>
    <w:rsid w:val="00E44B46"/>
    <w:rsid w:val="00E5733E"/>
    <w:rsid w:val="00E62038"/>
    <w:rsid w:val="00E620DD"/>
    <w:rsid w:val="00E82C83"/>
    <w:rsid w:val="00E84036"/>
    <w:rsid w:val="00E84CF2"/>
    <w:rsid w:val="00E85F74"/>
    <w:rsid w:val="00EB19FC"/>
    <w:rsid w:val="00EC36B2"/>
    <w:rsid w:val="00EC645F"/>
    <w:rsid w:val="00EE4DF2"/>
    <w:rsid w:val="00F064C7"/>
    <w:rsid w:val="00F10CEF"/>
    <w:rsid w:val="00F14DDB"/>
    <w:rsid w:val="00F24D6C"/>
    <w:rsid w:val="00F46994"/>
    <w:rsid w:val="00F510C8"/>
    <w:rsid w:val="00F60267"/>
    <w:rsid w:val="00F76856"/>
    <w:rsid w:val="00F91694"/>
    <w:rsid w:val="00F9748C"/>
    <w:rsid w:val="00FA308D"/>
    <w:rsid w:val="00FC6B1C"/>
    <w:rsid w:val="00FE00F0"/>
    <w:rsid w:val="00FE0C93"/>
    <w:rsid w:val="00FE3675"/>
    <w:rsid w:val="00FF12B7"/>
    <w:rsid w:val="00FF427D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B6D4DF4C-3FBB-8743-8BD7-302224880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1440</Characters>
  <Application>Microsoft Office Word</Application>
  <DocSecurity>0</DocSecurity>
  <Lines>12</Lines>
  <Paragraphs>3</Paragraphs>
  <ScaleCrop>false</ScaleCrop>
  <Company>University of Peloponnese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Delis Costas</dc:creator>
  <cp:keywords/>
  <dc:description/>
  <cp:lastModifiedBy>Delis Costas</cp:lastModifiedBy>
  <cp:revision>1</cp:revision>
  <dcterms:created xsi:type="dcterms:W3CDTF">2024-06-17T08:07:00Z</dcterms:created>
  <dcterms:modified xsi:type="dcterms:W3CDTF">2024-06-17T08:08:00Z</dcterms:modified>
</cp:coreProperties>
</file>